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401A65" w14:textId="185F14C2" w:rsidR="00F00A0F" w:rsidRPr="008B4BFF" w:rsidRDefault="008B4BFF" w:rsidP="008B4BFF">
      <w:pPr>
        <w:spacing w:line="240" w:lineRule="auto"/>
        <w:jc w:val="right"/>
        <w:rPr>
          <w:b/>
          <w:bCs/>
        </w:rPr>
      </w:pPr>
      <w:r w:rsidRPr="008B4BFF">
        <w:rPr>
          <w:b/>
          <w:bCs/>
        </w:rPr>
        <w:tab/>
      </w:r>
      <w:r w:rsidRPr="008B4BFF">
        <w:rPr>
          <w:b/>
          <w:bCs/>
        </w:rPr>
        <w:tab/>
      </w:r>
      <w:r w:rsidRPr="008B4BFF">
        <w:rPr>
          <w:b/>
          <w:bCs/>
        </w:rPr>
        <w:tab/>
      </w:r>
      <w:r w:rsidRPr="008B4BFF">
        <w:rPr>
          <w:b/>
          <w:bCs/>
        </w:rPr>
        <w:tab/>
      </w:r>
      <w:r w:rsidRPr="008B4BFF">
        <w:rPr>
          <w:b/>
          <w:bCs/>
        </w:rPr>
        <w:tab/>
      </w:r>
      <w:r w:rsidRPr="008B4BFF">
        <w:rPr>
          <w:rFonts w:ascii="Times New Roman" w:hAnsi="Times New Roman" w:cs="Times New Roman"/>
          <w:b/>
          <w:bCs/>
        </w:rPr>
        <w:t>Zał. nr 2 do</w:t>
      </w:r>
      <w:r w:rsidR="0011671E">
        <w:rPr>
          <w:rFonts w:ascii="Times New Roman" w:hAnsi="Times New Roman" w:cs="Times New Roman"/>
          <w:b/>
          <w:bCs/>
        </w:rPr>
        <w:t xml:space="preserve"> zaproszenia</w:t>
      </w:r>
    </w:p>
    <w:p w14:paraId="22177F1F" w14:textId="77777777" w:rsidR="00F00A0F" w:rsidRDefault="00F00A0F" w:rsidP="00F00A0F">
      <w:pPr>
        <w:spacing w:line="240" w:lineRule="auto"/>
        <w:jc w:val="center"/>
      </w:pPr>
    </w:p>
    <w:p w14:paraId="464EB9D7" w14:textId="7E6BEA07" w:rsidR="00F00A0F" w:rsidRPr="00A5665B" w:rsidRDefault="00CD578C" w:rsidP="00F00A0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KOSZTORYS OFERTOWY</w:t>
      </w:r>
      <w:r w:rsidR="00A5665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5665B" w:rsidRPr="00A5665B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zamienny z dnia 01.02.2023 r. </w:t>
      </w:r>
    </w:p>
    <w:p w14:paraId="1C870DFD" w14:textId="0430726A" w:rsidR="007013E1" w:rsidRDefault="007013E1" w:rsidP="00F00A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1A1F545" w14:textId="4D4B2AB6" w:rsidR="007013E1" w:rsidRDefault="007013E1" w:rsidP="00F00A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4FC383" w14:textId="51C9A186" w:rsidR="007013E1" w:rsidRPr="00612130" w:rsidRDefault="008C5192" w:rsidP="0061213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5192">
        <w:rPr>
          <w:rFonts w:ascii="Times New Roman" w:hAnsi="Times New Roman" w:cs="Times New Roman"/>
          <w:b/>
          <w:sz w:val="24"/>
          <w:szCs w:val="24"/>
        </w:rPr>
        <w:t xml:space="preserve">Usługa wywozu nieczystości stałych w pojemnikach z terenów niezamieszkałych </w:t>
      </w:r>
      <w:r w:rsidRPr="008C5192">
        <w:rPr>
          <w:rFonts w:ascii="Times New Roman" w:hAnsi="Times New Roman" w:cs="Times New Roman"/>
          <w:b/>
        </w:rPr>
        <w:t xml:space="preserve">                  </w:t>
      </w:r>
      <w:r w:rsidRPr="008C5192">
        <w:rPr>
          <w:rFonts w:ascii="Times New Roman" w:hAnsi="Times New Roman" w:cs="Times New Roman"/>
          <w:b/>
          <w:sz w:val="24"/>
          <w:szCs w:val="24"/>
        </w:rPr>
        <w:t>dla RDW Żołędowo w 202</w:t>
      </w:r>
      <w:r w:rsidR="0011671E">
        <w:rPr>
          <w:rFonts w:ascii="Times New Roman" w:hAnsi="Times New Roman" w:cs="Times New Roman"/>
          <w:b/>
          <w:sz w:val="24"/>
          <w:szCs w:val="24"/>
        </w:rPr>
        <w:t>3</w:t>
      </w:r>
      <w:r w:rsidRPr="008C5192">
        <w:rPr>
          <w:rFonts w:ascii="Times New Roman" w:hAnsi="Times New Roman" w:cs="Times New Roman"/>
          <w:b/>
          <w:sz w:val="24"/>
          <w:szCs w:val="24"/>
        </w:rPr>
        <w:t xml:space="preserve"> roku.</w:t>
      </w:r>
    </w:p>
    <w:p w14:paraId="35E02D5C" w14:textId="7438FD9B" w:rsidR="007013E1" w:rsidRDefault="007013E1" w:rsidP="00F00A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508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30"/>
        <w:gridCol w:w="1362"/>
        <w:gridCol w:w="2018"/>
        <w:gridCol w:w="2904"/>
      </w:tblGrid>
      <w:tr w:rsidR="00612130" w:rsidRPr="006C3539" w14:paraId="7AE00E18" w14:textId="77777777" w:rsidTr="00612130">
        <w:trPr>
          <w:jc w:val="center"/>
        </w:trPr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F26BC2B" w14:textId="77777777" w:rsidR="00612130" w:rsidRPr="006C3539" w:rsidRDefault="00612130" w:rsidP="00693837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  <w:r w:rsidRPr="006C3539">
              <w:rPr>
                <w:rFonts w:eastAsia="SimSun"/>
                <w:b/>
                <w:lang w:eastAsia="pl-PL"/>
              </w:rPr>
              <w:t>Kod odpadu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C0D7E95" w14:textId="77777777" w:rsidR="00612130" w:rsidRPr="006C3539" w:rsidRDefault="00612130" w:rsidP="00693837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  <w:r w:rsidRPr="006C3539">
              <w:rPr>
                <w:rFonts w:eastAsia="SimSun"/>
                <w:b/>
                <w:lang w:eastAsia="pl-PL"/>
              </w:rPr>
              <w:t>Typ</w:t>
            </w:r>
          </w:p>
          <w:p w14:paraId="2CBE067A" w14:textId="77777777" w:rsidR="00612130" w:rsidRPr="006C3539" w:rsidRDefault="00612130" w:rsidP="00693837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  <w:r w:rsidRPr="006C3539">
              <w:rPr>
                <w:rFonts w:eastAsia="SimSun"/>
                <w:b/>
                <w:lang w:eastAsia="pl-PL"/>
              </w:rPr>
              <w:t>pojemnika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10B42FA" w14:textId="77777777" w:rsidR="00612130" w:rsidRPr="006C3539" w:rsidRDefault="00612130" w:rsidP="00693837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  <w:r w:rsidRPr="006C3539">
              <w:rPr>
                <w:rFonts w:eastAsia="SimSun"/>
                <w:b/>
                <w:lang w:eastAsia="pl-PL"/>
              </w:rPr>
              <w:t>Częstotliwość</w:t>
            </w:r>
          </w:p>
          <w:p w14:paraId="78151D53" w14:textId="77777777" w:rsidR="00612130" w:rsidRPr="006C3539" w:rsidRDefault="00612130" w:rsidP="00693837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  <w:r w:rsidRPr="006C3539">
              <w:rPr>
                <w:rFonts w:eastAsia="SimSun"/>
                <w:b/>
                <w:lang w:eastAsia="pl-PL"/>
              </w:rPr>
              <w:t xml:space="preserve"> opróżniania 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D12F54F" w14:textId="77777777" w:rsidR="00612130" w:rsidRPr="006C3539" w:rsidRDefault="00612130" w:rsidP="00693837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  <w:r w:rsidRPr="006C3539">
              <w:rPr>
                <w:rFonts w:eastAsia="SimSun"/>
                <w:b/>
                <w:lang w:eastAsia="pl-PL"/>
              </w:rPr>
              <w:t>Cena netto *</w:t>
            </w:r>
          </w:p>
          <w:p w14:paraId="3B59B0CA" w14:textId="77777777" w:rsidR="00612130" w:rsidRPr="006C3539" w:rsidRDefault="00612130" w:rsidP="00693837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  <w:r w:rsidRPr="006C3539">
              <w:rPr>
                <w:rFonts w:eastAsia="SimSun"/>
                <w:b/>
                <w:lang w:eastAsia="pl-PL"/>
              </w:rPr>
              <w:t xml:space="preserve">za jednokrotne opróżnienie pojemnika </w:t>
            </w:r>
            <w:r w:rsidRPr="006C3539">
              <w:rPr>
                <w:rFonts w:eastAsia="SimSun"/>
                <w:b/>
                <w:lang w:eastAsia="pl-PL"/>
              </w:rPr>
              <w:br/>
              <w:t>w zł</w:t>
            </w:r>
          </w:p>
        </w:tc>
      </w:tr>
      <w:tr w:rsidR="00131303" w:rsidRPr="006C3539" w14:paraId="452EB336" w14:textId="77777777" w:rsidTr="00612130">
        <w:trPr>
          <w:jc w:val="center"/>
        </w:trPr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89B153" w14:textId="77777777" w:rsidR="00131303" w:rsidRPr="00797F25" w:rsidRDefault="00131303" w:rsidP="00131303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  <w:r w:rsidRPr="00797F25">
              <w:rPr>
                <w:rFonts w:eastAsia="SimSun"/>
                <w:b/>
                <w:lang w:eastAsia="pl-PL"/>
              </w:rPr>
              <w:t>20 03 01</w:t>
            </w:r>
          </w:p>
          <w:p w14:paraId="3D646158" w14:textId="77777777" w:rsidR="00131303" w:rsidRPr="00797F25" w:rsidRDefault="00131303" w:rsidP="00131303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  <w:r w:rsidRPr="00797F25">
              <w:rPr>
                <w:rFonts w:eastAsia="SimSun"/>
                <w:b/>
                <w:lang w:eastAsia="pl-PL"/>
              </w:rPr>
              <w:t xml:space="preserve">NIESEGREGOWANE </w:t>
            </w:r>
            <w:r w:rsidRPr="00612130">
              <w:rPr>
                <w:rFonts w:eastAsia="SimSun"/>
                <w:bCs/>
                <w:lang w:eastAsia="pl-PL"/>
              </w:rPr>
              <w:t>(ZMIESZANE) ODPADY KOMUNALNE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F73C8B" w14:textId="529F8511" w:rsidR="00131303" w:rsidRPr="00797F25" w:rsidRDefault="00131303" w:rsidP="00131303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  <w:r w:rsidRPr="00537803">
              <w:rPr>
                <w:rFonts w:ascii="Times New Roman" w:eastAsia="SimSun" w:hAnsi="Times New Roman" w:cs="Times New Roman"/>
                <w:b/>
              </w:rPr>
              <w:t>SP-10m</w:t>
            </w:r>
            <w:r w:rsidRPr="00537803">
              <w:rPr>
                <w:rFonts w:ascii="Times New Roman" w:eastAsia="SimSun" w:hAnsi="Times New Roman" w:cs="Times New Roman"/>
                <w:b/>
                <w:vertAlign w:val="superscript"/>
              </w:rPr>
              <w:t>3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DA820D" w14:textId="77777777" w:rsidR="00131303" w:rsidRPr="00797F25" w:rsidRDefault="00131303" w:rsidP="00131303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  <w:r w:rsidRPr="00797F25">
              <w:rPr>
                <w:rFonts w:eastAsia="SimSun"/>
                <w:b/>
                <w:lang w:eastAsia="pl-PL"/>
              </w:rPr>
              <w:t xml:space="preserve">Wg aktualnego zapotrzebowania 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BC1998" w14:textId="77777777" w:rsidR="00131303" w:rsidRPr="00797F25" w:rsidRDefault="00131303" w:rsidP="00131303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</w:p>
        </w:tc>
      </w:tr>
      <w:tr w:rsidR="00131303" w:rsidRPr="006C3539" w14:paraId="260859B7" w14:textId="77777777" w:rsidTr="00612130">
        <w:trPr>
          <w:jc w:val="center"/>
        </w:trPr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9DF409" w14:textId="77777777" w:rsidR="00131303" w:rsidRPr="00797F25" w:rsidRDefault="00131303" w:rsidP="00131303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  <w:r w:rsidRPr="00797F25">
              <w:rPr>
                <w:rFonts w:eastAsia="SimSun"/>
                <w:b/>
                <w:lang w:eastAsia="pl-PL"/>
              </w:rPr>
              <w:t>20 03 03</w:t>
            </w:r>
          </w:p>
          <w:p w14:paraId="65A7D9CE" w14:textId="77777777" w:rsidR="00131303" w:rsidRPr="00797F25" w:rsidRDefault="00131303" w:rsidP="00131303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  <w:r w:rsidRPr="00797F25">
              <w:rPr>
                <w:rFonts w:eastAsia="SimSun"/>
                <w:b/>
                <w:lang w:eastAsia="pl-PL"/>
              </w:rPr>
              <w:t xml:space="preserve">NIESEGREGOWANE </w:t>
            </w:r>
            <w:r w:rsidRPr="00612130">
              <w:rPr>
                <w:rFonts w:eastAsia="SimSun"/>
                <w:bCs/>
                <w:lang w:eastAsia="pl-PL"/>
              </w:rPr>
              <w:t xml:space="preserve">(ZMIESZANE) ODPADY Z PLACÓW </w:t>
            </w:r>
            <w:r w:rsidRPr="00612130">
              <w:rPr>
                <w:rFonts w:eastAsia="SimSun"/>
                <w:bCs/>
                <w:lang w:eastAsia="pl-PL"/>
              </w:rPr>
              <w:br/>
              <w:t>I ULIC – ODPADY KOMUNALNE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5B9A2F" w14:textId="280AA202" w:rsidR="00131303" w:rsidRPr="00797F25" w:rsidRDefault="00131303" w:rsidP="00131303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  <w:r w:rsidRPr="00537803">
              <w:rPr>
                <w:rFonts w:ascii="Times New Roman" w:eastAsia="SimSun" w:hAnsi="Times New Roman" w:cs="Times New Roman"/>
                <w:b/>
              </w:rPr>
              <w:t>SP-10m</w:t>
            </w:r>
            <w:r w:rsidRPr="00537803">
              <w:rPr>
                <w:rFonts w:ascii="Times New Roman" w:eastAsia="SimSun" w:hAnsi="Times New Roman" w:cs="Times New Roman"/>
                <w:b/>
                <w:vertAlign w:val="superscript"/>
              </w:rPr>
              <w:t>3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3701ED" w14:textId="77777777" w:rsidR="00131303" w:rsidRPr="00797F25" w:rsidRDefault="00131303" w:rsidP="00131303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  <w:r w:rsidRPr="00797F25">
              <w:rPr>
                <w:rFonts w:eastAsia="SimSun"/>
                <w:b/>
                <w:lang w:eastAsia="pl-PL"/>
              </w:rPr>
              <w:t xml:space="preserve">Wg aktualnego zapotrzebowania 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519687" w14:textId="77777777" w:rsidR="00131303" w:rsidRPr="00797F25" w:rsidRDefault="00131303" w:rsidP="00131303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</w:p>
        </w:tc>
      </w:tr>
      <w:tr w:rsidR="00131303" w:rsidRPr="006C3539" w14:paraId="6A924A76" w14:textId="77777777" w:rsidTr="00612130">
        <w:trPr>
          <w:jc w:val="center"/>
        </w:trPr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667C73" w14:textId="77777777" w:rsidR="00131303" w:rsidRPr="00797F25" w:rsidRDefault="00131303" w:rsidP="00131303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  <w:r w:rsidRPr="00797F25">
              <w:rPr>
                <w:rFonts w:eastAsia="SimSun"/>
                <w:b/>
                <w:lang w:eastAsia="pl-PL"/>
              </w:rPr>
              <w:t>Śmieci gabarytowe</w:t>
            </w:r>
          </w:p>
          <w:p w14:paraId="5BC11FBE" w14:textId="77777777" w:rsidR="00131303" w:rsidRPr="00797F25" w:rsidRDefault="00131303" w:rsidP="00131303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EB9F4E" w14:textId="37266058" w:rsidR="00131303" w:rsidRPr="00797F25" w:rsidRDefault="00131303" w:rsidP="00131303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  <w:r w:rsidRPr="00537803">
              <w:rPr>
                <w:rFonts w:ascii="Times New Roman" w:eastAsia="SimSun" w:hAnsi="Times New Roman" w:cs="Times New Roman"/>
                <w:b/>
              </w:rPr>
              <w:t>SP-10m</w:t>
            </w:r>
            <w:r w:rsidRPr="00537803">
              <w:rPr>
                <w:rFonts w:ascii="Times New Roman" w:eastAsia="SimSun" w:hAnsi="Times New Roman" w:cs="Times New Roman"/>
                <w:b/>
                <w:vertAlign w:val="superscript"/>
              </w:rPr>
              <w:t>3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4B40A9" w14:textId="77777777" w:rsidR="00131303" w:rsidRPr="00797F25" w:rsidRDefault="00131303" w:rsidP="00131303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  <w:r w:rsidRPr="00797F25">
              <w:rPr>
                <w:rFonts w:eastAsia="SimSun"/>
                <w:b/>
                <w:lang w:eastAsia="pl-PL"/>
              </w:rPr>
              <w:t>Wg aktualnego zapotrzebowania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FC7E9E" w14:textId="77777777" w:rsidR="00131303" w:rsidRPr="00797F25" w:rsidRDefault="00131303" w:rsidP="00131303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</w:p>
        </w:tc>
      </w:tr>
      <w:tr w:rsidR="00612130" w:rsidRPr="006C3539" w14:paraId="48025841" w14:textId="77777777" w:rsidTr="00131303">
        <w:trPr>
          <w:jc w:val="center"/>
        </w:trPr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93F939F" w14:textId="77777777" w:rsidR="00612130" w:rsidRPr="00797F25" w:rsidRDefault="00612130" w:rsidP="00693837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  <w:r w:rsidRPr="00797F25">
              <w:rPr>
                <w:rFonts w:eastAsia="SimSun"/>
                <w:b/>
                <w:lang w:eastAsia="pl-PL"/>
              </w:rPr>
              <w:t>Kod odpadu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70EECD0" w14:textId="77777777" w:rsidR="00612130" w:rsidRPr="00797F25" w:rsidRDefault="00612130" w:rsidP="00693837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  <w:r w:rsidRPr="00797F25">
              <w:rPr>
                <w:rFonts w:eastAsia="SimSun"/>
                <w:b/>
                <w:lang w:eastAsia="pl-PL"/>
              </w:rPr>
              <w:t>Typ</w:t>
            </w:r>
          </w:p>
          <w:p w14:paraId="429FCE4A" w14:textId="77777777" w:rsidR="00612130" w:rsidRPr="00797F25" w:rsidRDefault="00612130" w:rsidP="00693837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  <w:r w:rsidRPr="00797F25">
              <w:rPr>
                <w:rFonts w:eastAsia="SimSun"/>
                <w:b/>
                <w:lang w:eastAsia="pl-PL"/>
              </w:rPr>
              <w:t>pojemnika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7B9C7D9" w14:textId="77777777" w:rsidR="00612130" w:rsidRPr="00797F25" w:rsidRDefault="00612130" w:rsidP="00693837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  <w:r w:rsidRPr="00797F25">
              <w:rPr>
                <w:rFonts w:eastAsia="SimSun"/>
                <w:b/>
                <w:lang w:eastAsia="pl-PL"/>
              </w:rPr>
              <w:t>Częstotliwość</w:t>
            </w:r>
          </w:p>
          <w:p w14:paraId="7D3496F0" w14:textId="77777777" w:rsidR="00612130" w:rsidRPr="00797F25" w:rsidRDefault="00612130" w:rsidP="00693837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  <w:r w:rsidRPr="00797F25">
              <w:rPr>
                <w:rFonts w:eastAsia="SimSun"/>
                <w:b/>
                <w:lang w:eastAsia="pl-PL"/>
              </w:rPr>
              <w:t xml:space="preserve"> opróżniania 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658F5D7C" w14:textId="77777777" w:rsidR="00612130" w:rsidRPr="00797F25" w:rsidRDefault="00612130" w:rsidP="00693837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  <w:r w:rsidRPr="00797F25">
              <w:rPr>
                <w:rFonts w:eastAsia="SimSun"/>
                <w:b/>
                <w:lang w:eastAsia="pl-PL"/>
              </w:rPr>
              <w:t>Cena jednostkowa za                            1 MG w zł</w:t>
            </w:r>
          </w:p>
        </w:tc>
      </w:tr>
      <w:tr w:rsidR="00131303" w:rsidRPr="006C3539" w14:paraId="21663024" w14:textId="77777777" w:rsidTr="00612130">
        <w:trPr>
          <w:jc w:val="center"/>
        </w:trPr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009945" w14:textId="77777777" w:rsidR="00131303" w:rsidRPr="00797F25" w:rsidRDefault="00131303" w:rsidP="00131303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  <w:r w:rsidRPr="00797F25">
              <w:rPr>
                <w:rFonts w:eastAsia="SimSun"/>
                <w:b/>
                <w:lang w:eastAsia="pl-PL"/>
              </w:rPr>
              <w:t>16 01 03</w:t>
            </w:r>
          </w:p>
          <w:p w14:paraId="3B04B5DF" w14:textId="459EF953" w:rsidR="00131303" w:rsidRPr="00797F25" w:rsidRDefault="00131303" w:rsidP="00131303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  <w:r w:rsidRPr="00797F25">
              <w:rPr>
                <w:rFonts w:eastAsia="SimSun"/>
                <w:b/>
                <w:lang w:eastAsia="pl-PL"/>
              </w:rPr>
              <w:t>Zużyte opony od pojazdów osobowych/ ciężarowych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C202A1" w14:textId="48B139E5" w:rsidR="00131303" w:rsidRPr="00797F25" w:rsidRDefault="00131303" w:rsidP="00131303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  <w:r w:rsidRPr="00537803">
              <w:rPr>
                <w:rFonts w:ascii="Times New Roman" w:eastAsia="SimSun" w:hAnsi="Times New Roman" w:cs="Times New Roman"/>
                <w:b/>
              </w:rPr>
              <w:t>SP-10m</w:t>
            </w:r>
            <w:r w:rsidRPr="00537803">
              <w:rPr>
                <w:rFonts w:ascii="Times New Roman" w:eastAsia="SimSun" w:hAnsi="Times New Roman" w:cs="Times New Roman"/>
                <w:b/>
                <w:vertAlign w:val="superscript"/>
              </w:rPr>
              <w:t>3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EBB36E" w14:textId="77777777" w:rsidR="00131303" w:rsidRPr="00797F25" w:rsidRDefault="00131303" w:rsidP="00131303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  <w:r w:rsidRPr="00797F25">
              <w:rPr>
                <w:rFonts w:eastAsia="SimSun"/>
                <w:b/>
                <w:lang w:eastAsia="pl-PL"/>
              </w:rPr>
              <w:t xml:space="preserve">Wg aktualnego zapotrzebowania 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4F4DBD" w14:textId="77777777" w:rsidR="00131303" w:rsidRPr="00797F25" w:rsidRDefault="00131303" w:rsidP="00131303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</w:p>
        </w:tc>
      </w:tr>
      <w:tr w:rsidR="00131303" w:rsidRPr="006C3539" w14:paraId="78D0A0BC" w14:textId="77777777" w:rsidTr="00612130">
        <w:trPr>
          <w:jc w:val="center"/>
        </w:trPr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519EE1" w14:textId="77777777" w:rsidR="00131303" w:rsidRPr="00797F25" w:rsidRDefault="00131303" w:rsidP="00131303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  <w:r w:rsidRPr="00797F25">
              <w:rPr>
                <w:rFonts w:eastAsia="SimSun"/>
                <w:b/>
                <w:lang w:eastAsia="pl-PL"/>
              </w:rPr>
              <w:t>Elektrośmieci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491AB9" w14:textId="6B78FBF4" w:rsidR="00131303" w:rsidRPr="00797F25" w:rsidRDefault="00131303" w:rsidP="00131303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  <w:r w:rsidRPr="00537803">
              <w:rPr>
                <w:rFonts w:ascii="Times New Roman" w:eastAsia="SimSun" w:hAnsi="Times New Roman" w:cs="Times New Roman"/>
                <w:b/>
              </w:rPr>
              <w:t>SP-</w:t>
            </w:r>
            <w:r w:rsidR="002D6A5A">
              <w:rPr>
                <w:rFonts w:ascii="Times New Roman" w:eastAsia="SimSun" w:hAnsi="Times New Roman" w:cs="Times New Roman"/>
                <w:b/>
              </w:rPr>
              <w:t>3</w:t>
            </w:r>
            <w:r w:rsidRPr="00537803">
              <w:rPr>
                <w:rFonts w:ascii="Times New Roman" w:eastAsia="SimSun" w:hAnsi="Times New Roman" w:cs="Times New Roman"/>
                <w:b/>
              </w:rPr>
              <w:t>m</w:t>
            </w:r>
            <w:r w:rsidRPr="00537803">
              <w:rPr>
                <w:rFonts w:ascii="Times New Roman" w:eastAsia="SimSun" w:hAnsi="Times New Roman" w:cs="Times New Roman"/>
                <w:b/>
                <w:vertAlign w:val="superscript"/>
              </w:rPr>
              <w:t>3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92DDC8" w14:textId="77777777" w:rsidR="00131303" w:rsidRPr="00797F25" w:rsidRDefault="00131303" w:rsidP="00131303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  <w:r w:rsidRPr="00797F25">
              <w:rPr>
                <w:rFonts w:eastAsia="SimSun"/>
                <w:b/>
                <w:lang w:eastAsia="pl-PL"/>
              </w:rPr>
              <w:t>Wg aktualnego zapotrzebowania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5332CD" w14:textId="77777777" w:rsidR="00131303" w:rsidRPr="00797F25" w:rsidRDefault="00131303" w:rsidP="00131303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</w:p>
        </w:tc>
      </w:tr>
      <w:tr w:rsidR="00612130" w:rsidRPr="006C3539" w14:paraId="75DC7190" w14:textId="77777777" w:rsidTr="00612130">
        <w:trPr>
          <w:jc w:val="center"/>
        </w:trPr>
        <w:tc>
          <w:tcPr>
            <w:tcW w:w="342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6BCA47" w14:textId="583B37F3" w:rsidR="00612130" w:rsidRPr="00797F25" w:rsidRDefault="00693837" w:rsidP="00693837">
            <w:pPr>
              <w:jc w:val="right"/>
              <w:rPr>
                <w:rFonts w:eastAsia="SimSun"/>
                <w:b/>
                <w:lang w:eastAsia="pl-PL"/>
              </w:rPr>
            </w:pPr>
            <w:r>
              <w:rPr>
                <w:rFonts w:eastAsia="SimSun"/>
                <w:b/>
                <w:lang w:eastAsia="pl-PL"/>
              </w:rPr>
              <w:t>Razem wartość netto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3BE567" w14:textId="77777777" w:rsidR="00612130" w:rsidRPr="00797F25" w:rsidRDefault="00612130" w:rsidP="003F04E7">
            <w:pPr>
              <w:jc w:val="center"/>
              <w:rPr>
                <w:rFonts w:eastAsia="SimSun"/>
                <w:b/>
                <w:lang w:eastAsia="pl-PL"/>
              </w:rPr>
            </w:pPr>
          </w:p>
        </w:tc>
      </w:tr>
      <w:tr w:rsidR="00612130" w:rsidRPr="006C3539" w14:paraId="11F75420" w14:textId="77777777" w:rsidTr="00612130">
        <w:trPr>
          <w:jc w:val="center"/>
        </w:trPr>
        <w:tc>
          <w:tcPr>
            <w:tcW w:w="342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112E26" w14:textId="31A0D9FA" w:rsidR="00612130" w:rsidRPr="00797F25" w:rsidRDefault="00693837" w:rsidP="00693837">
            <w:pPr>
              <w:jc w:val="right"/>
              <w:rPr>
                <w:rFonts w:eastAsia="SimSun"/>
                <w:b/>
                <w:lang w:eastAsia="pl-PL"/>
              </w:rPr>
            </w:pPr>
            <w:r>
              <w:rPr>
                <w:rFonts w:eastAsia="SimSun"/>
                <w:b/>
                <w:lang w:eastAsia="pl-PL"/>
              </w:rPr>
              <w:t xml:space="preserve">Podatek VAT </w:t>
            </w:r>
            <w:r w:rsidR="00A5665B">
              <w:rPr>
                <w:rFonts w:eastAsia="SimSun"/>
                <w:b/>
                <w:lang w:eastAsia="pl-PL"/>
              </w:rPr>
              <w:t xml:space="preserve">8 </w:t>
            </w:r>
            <w:r>
              <w:rPr>
                <w:rFonts w:eastAsia="SimSun"/>
                <w:b/>
                <w:lang w:eastAsia="pl-PL"/>
              </w:rPr>
              <w:t>%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243AFA" w14:textId="77777777" w:rsidR="00612130" w:rsidRPr="00797F25" w:rsidRDefault="00612130" w:rsidP="003F04E7">
            <w:pPr>
              <w:jc w:val="center"/>
              <w:rPr>
                <w:rFonts w:eastAsia="SimSun"/>
                <w:b/>
                <w:lang w:eastAsia="pl-PL"/>
              </w:rPr>
            </w:pPr>
          </w:p>
        </w:tc>
      </w:tr>
      <w:tr w:rsidR="00612130" w:rsidRPr="006C3539" w14:paraId="0C80537F" w14:textId="77777777" w:rsidTr="00612130">
        <w:trPr>
          <w:jc w:val="center"/>
        </w:trPr>
        <w:tc>
          <w:tcPr>
            <w:tcW w:w="342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72BDA1" w14:textId="45EAFBEA" w:rsidR="00612130" w:rsidRPr="00797F25" w:rsidRDefault="00693837" w:rsidP="00693837">
            <w:pPr>
              <w:jc w:val="right"/>
              <w:rPr>
                <w:rFonts w:eastAsia="SimSun"/>
                <w:b/>
                <w:lang w:eastAsia="pl-PL"/>
              </w:rPr>
            </w:pPr>
            <w:r>
              <w:rPr>
                <w:rFonts w:eastAsia="SimSun"/>
                <w:b/>
                <w:lang w:eastAsia="pl-PL"/>
              </w:rPr>
              <w:t>Razem wartość brutto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E1978F" w14:textId="77777777" w:rsidR="00612130" w:rsidRPr="00797F25" w:rsidRDefault="00612130" w:rsidP="003F04E7">
            <w:pPr>
              <w:jc w:val="center"/>
              <w:rPr>
                <w:rFonts w:eastAsia="SimSun"/>
                <w:b/>
                <w:lang w:eastAsia="pl-PL"/>
              </w:rPr>
            </w:pPr>
          </w:p>
        </w:tc>
      </w:tr>
    </w:tbl>
    <w:p w14:paraId="54BC0721" w14:textId="4C6A60A4" w:rsidR="007013E1" w:rsidRDefault="007013E1" w:rsidP="0061213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1A16D01" w14:textId="77777777" w:rsidR="007013E1" w:rsidRDefault="007013E1" w:rsidP="007013E1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18DF984E" w14:textId="473E256A" w:rsidR="007013E1" w:rsidRPr="001E3D9C" w:rsidRDefault="007013E1" w:rsidP="007013E1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</w:t>
      </w:r>
      <w:r w:rsidRPr="001E3D9C">
        <w:rPr>
          <w:sz w:val="18"/>
          <w:szCs w:val="18"/>
        </w:rPr>
        <w:t>………………………………</w:t>
      </w:r>
    </w:p>
    <w:p w14:paraId="280A63BF" w14:textId="7ECFC296" w:rsidR="007013E1" w:rsidRPr="00612130" w:rsidRDefault="007013E1" w:rsidP="00612130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>
        <w:rPr>
          <w:sz w:val="18"/>
          <w:szCs w:val="18"/>
        </w:rPr>
        <w:t>ej</w:t>
      </w:r>
    </w:p>
    <w:sectPr w:rsidR="007013E1" w:rsidRPr="0061213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EC1341" w14:textId="77777777" w:rsidR="006219BA" w:rsidRDefault="006219BA" w:rsidP="00F00A0F">
      <w:pPr>
        <w:spacing w:after="0" w:line="240" w:lineRule="auto"/>
      </w:pPr>
      <w:r>
        <w:separator/>
      </w:r>
    </w:p>
  </w:endnote>
  <w:endnote w:type="continuationSeparator" w:id="0">
    <w:p w14:paraId="4EBF9B8D" w14:textId="77777777" w:rsidR="006219BA" w:rsidRDefault="006219BA" w:rsidP="00F00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3BC420" w14:textId="77777777" w:rsidR="006219BA" w:rsidRDefault="006219BA" w:rsidP="00F00A0F">
      <w:pPr>
        <w:spacing w:after="0" w:line="240" w:lineRule="auto"/>
      </w:pPr>
      <w:r>
        <w:separator/>
      </w:r>
    </w:p>
  </w:footnote>
  <w:footnote w:type="continuationSeparator" w:id="0">
    <w:p w14:paraId="491FE483" w14:textId="77777777" w:rsidR="006219BA" w:rsidRDefault="006219BA" w:rsidP="00F00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A7FBE" w14:textId="46806D41" w:rsidR="00E116F5" w:rsidRPr="00E116F5" w:rsidRDefault="00E116F5">
    <w:pPr>
      <w:pStyle w:val="Nagwek"/>
      <w:rPr>
        <w:rFonts w:ascii="Times New Roman" w:hAnsi="Times New Roman" w:cs="Times New Roman"/>
        <w:sz w:val="24"/>
        <w:szCs w:val="24"/>
        <w:u w:val="single"/>
      </w:rPr>
    </w:pPr>
    <w:r w:rsidRPr="00E116F5">
      <w:rPr>
        <w:rFonts w:ascii="Times New Roman" w:hAnsi="Times New Roman" w:cs="Times New Roman"/>
        <w:sz w:val="24"/>
        <w:szCs w:val="24"/>
        <w:u w:val="single"/>
      </w:rPr>
      <w:t>Zarząd Dróg Wojewódzkich w Bydgoszczy</w:t>
    </w:r>
    <w:r w:rsidRPr="00E116F5">
      <w:rPr>
        <w:rFonts w:ascii="Times New Roman" w:hAnsi="Times New Roman" w:cs="Times New Roman"/>
        <w:sz w:val="24"/>
        <w:szCs w:val="24"/>
        <w:u w:val="single"/>
      </w:rPr>
      <w:tab/>
    </w:r>
    <w:r w:rsidRPr="00E116F5">
      <w:rPr>
        <w:rFonts w:ascii="Times New Roman" w:hAnsi="Times New Roman" w:cs="Times New Roman"/>
        <w:sz w:val="24"/>
        <w:szCs w:val="24"/>
        <w:u w:val="single"/>
      </w:rPr>
      <w:tab/>
      <w:t>O3.N4.362.</w:t>
    </w:r>
    <w:r w:rsidR="0011671E">
      <w:rPr>
        <w:rFonts w:ascii="Times New Roman" w:hAnsi="Times New Roman" w:cs="Times New Roman"/>
        <w:sz w:val="24"/>
        <w:szCs w:val="24"/>
        <w:u w:val="single"/>
      </w:rPr>
      <w:t>05</w:t>
    </w:r>
    <w:r w:rsidRPr="00E116F5">
      <w:rPr>
        <w:rFonts w:ascii="Times New Roman" w:hAnsi="Times New Roman" w:cs="Times New Roman"/>
        <w:sz w:val="24"/>
        <w:szCs w:val="24"/>
        <w:u w:val="single"/>
      </w:rPr>
      <w:t>.202</w:t>
    </w:r>
    <w:r w:rsidR="0011671E">
      <w:rPr>
        <w:rFonts w:ascii="Times New Roman" w:hAnsi="Times New Roman" w:cs="Times New Roman"/>
        <w:sz w:val="24"/>
        <w:szCs w:val="24"/>
        <w:u w:val="single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BA6BEB"/>
    <w:multiLevelType w:val="hybridMultilevel"/>
    <w:tmpl w:val="EFBA77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195101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0A0F"/>
    <w:rsid w:val="000F597F"/>
    <w:rsid w:val="0011671E"/>
    <w:rsid w:val="00131303"/>
    <w:rsid w:val="002340F7"/>
    <w:rsid w:val="00234154"/>
    <w:rsid w:val="00245FC2"/>
    <w:rsid w:val="00291134"/>
    <w:rsid w:val="002D6A5A"/>
    <w:rsid w:val="00350E94"/>
    <w:rsid w:val="003838E9"/>
    <w:rsid w:val="00612130"/>
    <w:rsid w:val="006219BA"/>
    <w:rsid w:val="00693837"/>
    <w:rsid w:val="007013E1"/>
    <w:rsid w:val="0073538B"/>
    <w:rsid w:val="007716F8"/>
    <w:rsid w:val="007E19FE"/>
    <w:rsid w:val="007F241C"/>
    <w:rsid w:val="00801C18"/>
    <w:rsid w:val="008B4BFF"/>
    <w:rsid w:val="008C5192"/>
    <w:rsid w:val="008D061D"/>
    <w:rsid w:val="008F19A3"/>
    <w:rsid w:val="009B1356"/>
    <w:rsid w:val="00A026FC"/>
    <w:rsid w:val="00A5665B"/>
    <w:rsid w:val="00B161B0"/>
    <w:rsid w:val="00B30C37"/>
    <w:rsid w:val="00B41C00"/>
    <w:rsid w:val="00C24404"/>
    <w:rsid w:val="00CD578C"/>
    <w:rsid w:val="00D41D66"/>
    <w:rsid w:val="00DC1013"/>
    <w:rsid w:val="00E116F5"/>
    <w:rsid w:val="00F00A0F"/>
    <w:rsid w:val="00FB0470"/>
    <w:rsid w:val="00FB3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756D7"/>
  <w15:chartTrackingRefBased/>
  <w15:docId w15:val="{F2F9F30E-037B-4FF7-936C-7920F3A5B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0A0F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00A0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00A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0A0F"/>
  </w:style>
  <w:style w:type="paragraph" w:styleId="Stopka">
    <w:name w:val="footer"/>
    <w:basedOn w:val="Normalny"/>
    <w:link w:val="StopkaZnak"/>
    <w:uiPriority w:val="99"/>
    <w:unhideWhenUsed/>
    <w:rsid w:val="00F00A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0A0F"/>
  </w:style>
  <w:style w:type="paragraph" w:styleId="Tekstpodstawowywcity2">
    <w:name w:val="Body Text Indent 2"/>
    <w:basedOn w:val="Normalny"/>
    <w:link w:val="Tekstpodstawowywcity2Znak"/>
    <w:semiHidden/>
    <w:rsid w:val="007013E1"/>
    <w:pPr>
      <w:spacing w:after="0" w:line="240" w:lineRule="auto"/>
      <w:ind w:left="6372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013E1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4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4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603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Wojtyszyn</dc:creator>
  <cp:keywords/>
  <dc:description/>
  <cp:lastModifiedBy>Alicja Miklasz-Gadek</cp:lastModifiedBy>
  <cp:revision>2</cp:revision>
  <cp:lastPrinted>2023-01-30T13:19:00Z</cp:lastPrinted>
  <dcterms:created xsi:type="dcterms:W3CDTF">2023-02-01T08:19:00Z</dcterms:created>
  <dcterms:modified xsi:type="dcterms:W3CDTF">2023-02-01T08:19:00Z</dcterms:modified>
</cp:coreProperties>
</file>